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D0" w:rsidRPr="00E30ED0" w:rsidRDefault="00E30ED0" w:rsidP="00E30ED0">
      <w:pPr>
        <w:spacing w:after="0"/>
        <w:ind w:left="0" w:righ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E30ED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Нормативы проведения основных санитарно-бактериологических исследований объектов окружающей среды</w:t>
      </w:r>
    </w:p>
    <w:p w:rsidR="00E30ED0" w:rsidRPr="00E30ED0" w:rsidRDefault="00E30ED0" w:rsidP="00E30ED0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УТВЕРЖДАЮ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Заместитель Главного Государственного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Санитарного врача СССР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В.Е.Ковшило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24 февраля 1983 года N 2671-83</w:t>
      </w:r>
    </w:p>
    <w:p w:rsidR="00E30ED0" w:rsidRPr="00E30ED0" w:rsidRDefault="00E30ED0" w:rsidP="00E30ED0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E30ED0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     </w:t>
      </w:r>
      <w:r w:rsidRPr="00E30ED0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     </w:t>
      </w:r>
      <w:r w:rsidRPr="00E30ED0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Нормативы проведения основных санитарно-бактериологических </w:t>
      </w:r>
      <w:r w:rsidRPr="00E30ED0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исследований объектов окружающей среды *О)</w:t>
      </w:r>
    </w:p>
    <w:p w:rsidR="00E30ED0" w:rsidRPr="00E30ED0" w:rsidRDefault="00E30ED0" w:rsidP="00E30ED0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E30ED0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     </w:t>
      </w:r>
      <w:r w:rsidRPr="00E30ED0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(Методические указания)</w:t>
      </w:r>
    </w:p>
    <w:p w:rsidR="00E30ED0" w:rsidRPr="00E30ED0" w:rsidRDefault="00E30ED0" w:rsidP="00E30ED0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E30ED0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Введение</w:t>
      </w:r>
    </w:p>
    <w:p w:rsidR="00E30ED0" w:rsidRPr="00E30ED0" w:rsidRDefault="00E30ED0" w:rsidP="00E30ED0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Надежность и достоверность проведения профилактических и противоэпидемиологических мероприятий на объекте зависят от кратности обследования и учета санитарно-бактериологических показателей. Подготовленные нормативы на основные санитарно-бактериологические исследования объектов окружающей среды следует рассматривать как необходимый минимум при осуществлении текущего санитарного надзора. Эпидемиологи и санитарные врачи санэпидстанций должны ориентировать проведение исследований с расчетом на их индивидуальное применение к каждому объекту, учитывая особенность и специфику производства, степень его эпидемиологической значимости, материально-технического оснащения, квалификацию кадров, санитарную культуру и т.д.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Так из предприятий пищевой промышленности особое внимание заслуживают детские молочные кухни, кратность санитарно-бактериологических исследований которых можно варьировать в зависимости от бактериологических показателей поступающего сырья, используемой воды, особенностей технологического процесса, мощности производства и т.д.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На предприятиях общественного питания нормативы кратности обследования зависят от времени года, числа посадочных мест и т.д.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Кратность обследования объектов водоснабжения определяется эпидемиологической ситуацией территории населенного пункта, мощностью объекта, качеством и степенью очистки воды на водопроводных станциях, санитарно-технического состояния централизованных систем водоснабжения и т.д.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Нормативы для лечебно-профилактических учреждений также не могут быть однозначны; наибольший показатель будет соответствовать отделениям новорожденных, операционно-перевязочным блокам, отделениям больных в возрасте до 1 года и т.д.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Нормативы кратности санитарно-бактериологических исследований сточных вод установлены с целью контроля за эффективностью их обеззараживания и соблюдения режима технологии на производстве микробиологической промышленности. Введены нормативы санитарно-бактериологических исследований почвы.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Планируется подготовка нормативов кратности на проведение санитарно-вирусологических и санитарно-паразитологических исследований объектов окружающей среды.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Применяемые в тексте сокращения: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30ED0" w:rsidRPr="00E30ED0" w:rsidRDefault="00E30ED0" w:rsidP="00E30ED0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НТД - нормативно-технический документ;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ОМЧ - общее микробное число;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БГКП - бактерии группы кишечных палочек;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ЛКП - лактозо-положительные кишечные палочки;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ЛПУ - лечебно-профилактические учреждения.</w:t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30ED0" w:rsidRPr="00E30ED0" w:rsidRDefault="00E30ED0" w:rsidP="00E30ED0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E30ED0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Глава 1. Пищевая промышленность</w:t>
      </w:r>
    </w:p>
    <w:p w:rsidR="00E30ED0" w:rsidRPr="00E30ED0" w:rsidRDefault="00E30ED0" w:rsidP="00E30ED0">
      <w:pPr>
        <w:shd w:val="clear" w:color="auto" w:fill="E9ECF1"/>
        <w:spacing w:after="170"/>
        <w:ind w:left="-850" w:right="0" w:firstLine="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E30ED0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Раздел 1.1. Предприятия общественного питания</w:t>
      </w:r>
    </w:p>
    <w:p w:rsidR="00E30ED0" w:rsidRPr="00E30ED0" w:rsidRDefault="00E30ED0" w:rsidP="00E30ED0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30ED0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185"/>
        <w:gridCol w:w="1791"/>
        <w:gridCol w:w="1758"/>
        <w:gridCol w:w="1300"/>
        <w:gridCol w:w="2091"/>
        <w:gridCol w:w="1452"/>
      </w:tblGrid>
      <w:tr w:rsidR="00E30ED0" w:rsidRPr="00E30ED0" w:rsidTr="00E30ED0">
        <w:trPr>
          <w:trHeight w:val="15"/>
        </w:trPr>
        <w:tc>
          <w:tcPr>
            <w:tcW w:w="739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NN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Объект обследования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 исследуемый материал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Бактериологи-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ческие показатели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Кратность обследования в течение года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НТД, регламентирующая проведение исследований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Примечание</w:t>
            </w: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оборудование, инвентарь, разделочные доски, посуда, руки работающих, санодежда и т.д.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палочек; общая бактериальная обсемененность*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1 раз в месяц при t° воздуха +10°С и выше;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"Методика санитарно-бактериологического контроля на предприятиях общественного питания и торговли пищевыми продуктами".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21.04.56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при контроле эффективности моющих средств</w:t>
            </w:r>
          </w:p>
        </w:tc>
      </w:tr>
      <w:tr w:rsidR="00E30ED0" w:rsidRPr="00E30ED0" w:rsidTr="00E30ED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1 раз в 2 месяца при t° воздуха ниже +10°С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 Методические указания по санитарно-бактериологическому контролю на предприятиях общественного питания и торговли пищевыми продуктами.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31.12.82 N 2657-82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Готовые блюда, салаты, винегреты из вареных овощей, рыбная кулинария, вторые блюда из рубленого мяса, подливы, паштеты, студни, изготовленные на предприятиях общественного питания; компоты, кисели, напитки, изготовленные на предприятиях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общественного питания и т.д.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Количество мезофильных аэробных и фак. анаэробных микробов (общее количество микроорганизмов); бактерии группы кишечных палочек; коагулазо-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положительные стафилококки, сальмонеллы.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-"-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б) -"-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 -"-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3. Временные указания по микробиологическим нормативам для ряда особо скоропортящихся пищевых продуктов и методам их исследования.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30.12.81 N 2510-81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4. </w:t>
            </w:r>
            <w:hyperlink r:id="rId4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 </w:t>
            </w:r>
            <w:hyperlink r:id="rId5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МЗ СССР 20.12.73 N 1135-75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определение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сальмонелл</w:t>
            </w:r>
          </w:p>
        </w:tc>
      </w:tr>
      <w:tr w:rsidR="00E30ED0" w:rsidRPr="00E30ED0" w:rsidTr="00E30ED0">
        <w:tc>
          <w:tcPr>
            <w:tcW w:w="12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________________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Вероятно, ошибка оригинала. Следует читать "N 1135-73". - Примечание изготовителя базы данных.</w:t>
            </w: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Кондитерский цех: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1.1.3.1.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Смывы.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Во всех отделениях - участок подготовки масла, яйцебитня, помещения для приготовления кремов, участок для отделки изделий и готовой продукции;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оборудование, емкости для масла, сиропа, кремов, руки персонала, санодежда, тара и т.д.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палочек; коагулазо-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положительные стафилококки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Методические указания по проведению санитарно-бактериологических исследований на предприятиях, вырабатывающих кондитерские кремовые изделия.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26.09.75 N 1351-75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1.1.3.2.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Масло сливочное после зачистки, крем, сироп, яичная масса.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1) бактерии группы кишечных палочек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2) коагулазо-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положительные стафилококки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1.1.3.3.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Крем с готовых изделий, прилегающая часть к мучной основе.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1)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2)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3) сальмонеллы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1.1.3.4.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Меланж из холодильной камеры.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количество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микробов; бактерии группы кишечных палочек; коагулазо-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положительные стафилококки;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сальмонеллы*; протей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То же, что в п.1.1.3.1.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посев на сальмонеллы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 3.</w:t>
            </w:r>
          </w:p>
        </w:tc>
      </w:tr>
      <w:tr w:rsidR="00E30ED0" w:rsidRPr="00E30ED0" w:rsidTr="00E30ED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МРТУ 49-39-67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3. </w:t>
            </w:r>
            <w:hyperlink r:id="rId6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 </w:t>
            </w:r>
            <w:hyperlink r:id="rId7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МЗ СССР 20.12.73 N 1135-73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1.1.3.5.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Смывы с поверхности яиц после обработки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палочек; сальмонеллы*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-"-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- "-</w:t>
            </w: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1.1.3.6.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холодильные камеры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Плесени - общее количество на 1 см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Нормативы проведения основных санитарно-бактериологических исследований объектов окружающей среды" style="width:7.95pt;height:17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Временная инструкция по оценке зараженности стен и воздуха холодильных камер плесенью согл. с МЗ СССР 24.05.68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1.1.4.1.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централизованном водоснабжении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2874-82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1.1.4.2.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децентрализован-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ном водоснабжении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Маточные и рабочие растворы дез.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Соответствие концентрации растворов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по МЗ СССР N 60 от 17.01.79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Цех готовых охлажденных блюд.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1.1.6.1.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Смывы: оборудование, инвентарь, аппаратура, руки работающих, санодежда и т.д.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бактериальная обсемененность, бактерии группы кишечных палочек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по Министерству торговли СССР от 28 июня 1982 года N 119 "О Технических условиях на охлажденные первые, вторые, сладкие блюда, о Технологических инструкциях по их производству и о Санитарно-гигиенических требованиях к предприятиям общественного питания".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1.1.6.2.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Готовые блюда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количество микроорганизмов; бактерии группы кишечных палочек;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коагулазо-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положительный стафилококк; протей; сальмонеллы.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Методические указания по санитарно-бактериологическому контролю на предприятиях общественного питания и торговли пищевыми продуктами.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31.12.82 N 2657-82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 Временные указания по микробиологическим нормативам для ряда особо скоропортящихся пищевых продуктов и методам их исследования.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Утв. МЗ СССР 30.12.81 N 2510-81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lastRenderedPageBreak/>
              <w:t>Раздел 1.2. Предприятия торговли продуктами питания</w:t>
            </w: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1.2.1.1.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Оборудование, инвентарь, разделочные доски, руки работающих, посуда, санодежда и т.д. в производственных и вспомогательных помещениях.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палочек; общая бактериальная обсемененность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1 раз в 2 мес. при t° воздуха +10°C и выше;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б) 1 раз в 4 мес. при t° воздуха ниже +10°С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Методика санитарно-бактериологического контроля на предприятиях общественного питания и торговли пищевыми продуктами.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21.04.56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2. </w:t>
            </w:r>
            <w:hyperlink r:id="rId8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Методические указания по санитарно-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бактериологическому контролю на предприятиях общественного питания и торговли пищевыми продуктами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 </w:t>
            </w:r>
            <w:hyperlink r:id="rId9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МЗ СССР 31.12.82</w:t>
              </w:r>
            </w:hyperlink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1.2.1.2.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Смывы без трафаретов большой площади.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Разделочные доски, инвентарь, руки персонала, посуда, приборы, санодежда в производственных и вспомогательных помещениях.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количество бактерий; сальмонеллы; шигеллы; бактерии рода протея; коагулазо-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положительные стафилококки.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10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Инструкция о порядке расследования, учета и проведения лабораторных исследований в учреждениях санитарно-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эпидемиологической службы при пищевых отравлениях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 </w:t>
            </w:r>
            <w:hyperlink r:id="rId11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МЗ СССР 20.12.73 N 1135-73</w:t>
              </w:r>
            </w:hyperlink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по эпид. показаниям</w:t>
            </w:r>
          </w:p>
        </w:tc>
      </w:tr>
      <w:tr w:rsidR="00E30ED0" w:rsidRPr="00E30ED0" w:rsidTr="00E30ED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Вареные колбасные изделия, изготовленные на мясокомбинатах (вареные колбасы, сосиски, сардельки, мясные хлебы, зельцы, кровяные, ливерные колбасы).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Кол-во мезофильных аэробных и факультативно анаэробных микроорганиз-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мов; бактерии группы кишечных палочек*;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сальмонеллы; сульфитреду-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цирующие клостридии; бактерии рода протея; коагулазо-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положительные стафилококки.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б) -"-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1. </w:t>
            </w:r>
            <w:hyperlink r:id="rId12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9958-81* "Изделия колбасные и продукты из мяса. Методы бактериологического анализа"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Временные указания по микробиологическим нормативам для ряда особо скоропортящихся пищевых продуктов и методам их исследования.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30.12.81 N 2510-81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бактерии группы кишечных палочек в СЭС определяют с подтвержде-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нием</w:t>
            </w:r>
          </w:p>
        </w:tc>
      </w:tr>
      <w:tr w:rsidR="00E30ED0" w:rsidRPr="00E30ED0" w:rsidTr="00E30ED0">
        <w:trPr>
          <w:trHeight w:val="15"/>
        </w:trPr>
        <w:tc>
          <w:tcPr>
            <w:tcW w:w="924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Варено-запеченые изделия (окороки Тамбовский, Московский, Воронежский; говядина прессованная, рулеты, буженина и т.д.)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Мезофильные аэробные и фак. анаэробные микроорганизмы; бактерии группы кишечных палочек*; сальмонеллы.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б) -"-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1. </w:t>
            </w:r>
            <w:hyperlink r:id="rId13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9958-81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То же, что в п.1.2.2.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То же, что в п.1.2.2.</w:t>
            </w:r>
          </w:p>
        </w:tc>
      </w:tr>
      <w:tr w:rsidR="00E30ED0" w:rsidRPr="00E30ED0" w:rsidTr="00E30ED0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3. Методические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указания по санитарно-бактериологическому контролю на предприятиях общественного питания и торговли пищевыми продуктами.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31.12.82 N 2657-82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1.2.4.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Студни, паштеты, изготовленные на мясокомбинатах.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Мезофильные аэробные и фак. анаэробные микроорганизмы; бактерии группы кишечных палочек*; сальмонеллы, бактерии рода протея; коагулазо-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положительные стафилококки.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б) -"-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-"-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-"-</w:t>
            </w:r>
          </w:p>
        </w:tc>
      </w:tr>
      <w:tr w:rsidR="00E30ED0" w:rsidRPr="00E30ED0" w:rsidTr="00E30ED0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1.2.5.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Рыба холодного и горячего копчения; кулинарные изделия из рыбы.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Мезофильные аэробные и фак. анаэробные микроорганизмы; бактерии группы кишечных палочек; коагулазо-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положительные стафилококки; сальмонеллы.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б) -"-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Методическая инструкция по санитарно-микробиологическому контролю производства кулинарных изделий из рыбы и нерыбных объектов морского промысла.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Минрыбхоз СССР 15.12.77.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МЗ СССР 09.03.78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 Временные указания по микробиологическим нормативам для ряда особоскоропортящихся пищевых продуктов и методам их исследования.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30.12.81 N 2510-81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3. Методические указания по санитарно-бактериологическому контролю на предприятиях общественного питания и торговли пищевыми продуктами.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31.12.82 N 2657-82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Молочные продукты - творог, сметана.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Коли-титр.*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микробиологическому контролю производства на предприятиях молочной промышленности.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Минмясомолпромом СССР 07.01.76.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Согласована с МЗ СССР 05.01.76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То же, что в п.2.2.</w:t>
            </w:r>
          </w:p>
        </w:tc>
      </w:tr>
      <w:tr w:rsidR="00E30ED0" w:rsidRPr="00E30ED0" w:rsidTr="00E30ED0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1.2.7.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2874-82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 ГОСТ 2874-82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1.2.7.1.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централизованном водоснабжении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1.2.7.2.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децентрали-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зованном водоснабжении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1.2.8.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Маточные и рабочие растворы дез.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Соответствие концентрации растворов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МЗ СССР N 60 от 17.01.79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ED0" w:rsidRPr="00E30ED0" w:rsidRDefault="00E30ED0" w:rsidP="00E30ED0">
      <w:pPr>
        <w:shd w:val="clear" w:color="auto" w:fill="FFFFFF"/>
        <w:spacing w:after="0"/>
        <w:ind w:left="0" w:right="0" w:firstLine="0"/>
        <w:textAlignment w:val="baseline"/>
        <w:rPr>
          <w:rFonts w:ascii="Arial" w:eastAsia="Times New Roman" w:hAnsi="Arial" w:cs="Arial"/>
          <w:vanish/>
          <w:color w:val="242424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3"/>
        <w:gridCol w:w="1924"/>
        <w:gridCol w:w="185"/>
        <w:gridCol w:w="2325"/>
        <w:gridCol w:w="595"/>
        <w:gridCol w:w="1936"/>
        <w:gridCol w:w="29"/>
        <w:gridCol w:w="1498"/>
      </w:tblGrid>
      <w:tr w:rsidR="00E30ED0" w:rsidRPr="00E30ED0" w:rsidTr="00E30ED0">
        <w:trPr>
          <w:trHeight w:val="15"/>
        </w:trPr>
        <w:tc>
          <w:tcPr>
            <w:tcW w:w="924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1.3. Комбинаты, производящие детские сухие смеси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оборудование, аппаратура, руки работающих, санодежда во всех цехах и производственных подразделениях; тара.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Бантерии группы кишечных палочек*.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Инструкция по микробиологическому контролю производства сухих молочных смесей для детского питания. Ведомственная (Минмясомолпром СССР, ВНИМИ) Москва, 1980 год.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бактерии группы кишечных палочек. В СЭС определяют с подтверждением.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Компоненты для изготовления детских сухих молочных смесей (лактоза, сахар, масло подсолнечное и кукурузное, толокно, мука рисовая и гречневая и др.)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количество микроорганизмов; бактерии группы кишечных палочек*;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В. cerens; коагулазоположительные стафилококки; сальмонеллы; плесени и дрожжи.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Инструкция по микробиологическому контролю производства сухих молочных смесей для детского питания. Москва, 1980 год.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ТИ и ТУ 49689-82 "Смеси сухие молочные для детского питания".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Методические указания по микробиологическому контролю производства детских сухих молочных смесей. Нормативы и методы исследования. (Утв. Ученым Советом института питания АМН СССР 23.12.82, представлены в МЗ СССР).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-"-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1.3.3.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Молоко коровье сухое, обезжиренное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общее количество бактерий;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б) бактерии группы кишечных палочек;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в) патогенные микроорганизмы сем.кишечных, в т.ч. сальмонеллы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6-8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ГОСТ 10970-74 "Молоко коровье обезжиренное, сухое".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2. Инструкция о порядке расследования, учета и проведения лабораторных исследований в учреждениях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санитарно-эпидемиологической службы при пищевых отравлениях. Утв. МЗ СССР 20.12.73 N 1135-73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1.3.4.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Готовые детские сухие смеси типа "Детолакт" , "Малютка", "Малыш"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Мезофильные аэробные и фак. анаэробные микроорганизмы; полиформные бактерии и Е.coli, коагулазоположительные стафилококки; энтерококки; сальмонеллы;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В.cerens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1.То же, что в п.1.3.2.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-"-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1.3.5.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2874-82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1.3.5.1.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централизованном водоснабжении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1.2.5.2.*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децентрализованном водоснабжении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санитарным правилам по устройству и содержанию колодцев и каптажей, родников, используемых для децентрализованного водоснабжения N 1226-75 от 20.02.75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Санитарные правила по устройству и содержанию колодцев и каптажей, родников, используемых для децентрализованного водоснабжения N 1226-75 от 20.02.75.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________________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* Нумерация соответствует оригиналу. - Примечание изготовителя базы данных.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1.3.6.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Маточные и рабочие растворы дез.средств.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концентрации растворов.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МЗ СССР N 60 от 17.01.79.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1.4. Детские молочные кухни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Приемное отделение: молоко, сливки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(от поставщиков)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количество микробов; коли-титр.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ГОСТ 9225-68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2. </w:t>
            </w:r>
            <w:hyperlink r:id="rId14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Санитарные правила для детских молочных кухонь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 </w:t>
            </w:r>
            <w:hyperlink r:id="rId15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МЗ СССР N 942-71 от 25.02.71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________________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Вероятно, ошибка оригинала. Следует читать "от 25.11.71". - Примечание изготовителя базы данных.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производствен-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ные помещения (выборочно)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микробиологическому контролю производства на предприятиях молочной промышленности. Утв. Минмясомолпромом СССР, согл. с МЗ СССР 05.01.76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помещения для хранения готовой продукции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Стерилизацион-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ное помещение: бутылочки, укупорочный материал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стерильность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МЗ СССР N 60 от 17.01.79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Готовые смеси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количество микробов;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Титр бактерий группы кишечной палочки;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патогенные микроорганизмы сем. кишечных, в т.ч. сальмонеллы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16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 xml:space="preserve">Санитарные правила для детских молочных </w:t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lastRenderedPageBreak/>
                <w:t>кухонь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 </w:t>
            </w:r>
            <w:hyperlink r:id="rId17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МЗ СССР N 942-71 от 25.02.71;*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ГОСТ 9225-68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________________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Вероятно, ошибка оригинала. Следует читать "от 25.11.71". - Примечание изготовителя базы данных.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Смеси стерилизованные "Малютка", "Малыш"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1) общее количество бактерий;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2) патогенные микроорганизмы (сем. кишечных)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 49476-78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Смеси стерилизованные "Малютка" и "Малыш"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1.4.7.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Донорское женское молоко (пастеризован-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ное)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палочек; коагулазо-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положительный стафилококк.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приготовлению молочных и других детских смесей. Приложение к приказу по МЗ СССР N 732 от 15.12.65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Подготовлена новая инструкция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1.4.8.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питьевая: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1.4.8.1.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централизованном водоснабжении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1.4.8.2.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децентрали-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зованном водоснабжении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Санитарным правилам по устройству колодцев и каптажей, родников для децентрали-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зованного водоснабжения N 1226-75 от 20.02.75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Санитарные правила по устройству колодцев и каптажей, родников для децентрализованного водоснабжения N 1226-75 от 20.02.75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1.4.9.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Маточные и рабочие растворы дез.средств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концентрации растворов.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МЗ СССР N 60 от 17.01.79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1.4.10.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Контроль заквасочных культур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Микроскопи-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ческий анализ; бактериологи-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ческий анализ.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микробиологическому контролю производства на предприятиях молочной промышленности. Минмясомолпром СССР, МЗ СССР, 05.01.76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1.5. Предприятия молокоперерабатывающей промышленности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Молоко из фляг и молоковозов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количество микроорганизмов по редуктазной пробе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10-12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Методические указания по контролю за предприятиями молочной промышленности МЗ СССР 28.06.74 N 1162-74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ГОСТ 13264-70 Молоко коровье. Требование при заготовках.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3. Инструкция по микробиологическому контролю производства на предприятиях молочной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промышленности. Утв. Минмясомолпромом СССР, согл. с МЗ СССР 05.01.76.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4. ГОСТ 23454-79 Молоко и молочные продукты. Методы микробиологического исследования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1.5.2.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приемные ванны, танки, шланги, краны; стеклотара; укупорочный материал.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То же, что в п.15.1.(1)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То же, что в п.1.5.1.(3)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*бактерии группы кишечных палочек в СЭС определяют с подтверждением.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Молоко пастеризованное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количество микробов; коли-титр; патогенные микроорганизмы сем. кишечных в т.ч. сальмонеллы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ГОСТ 13277-79 "Молоко коровье пастеризованное. Технические условия".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Методические указания по контролю за предприятиями молочной промышленности. Утв. МЗ СССР 28.06.74 N 1162-74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То же, что в п.4.5.1.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4. 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отравлениях. Утв. МЗ СССР N 1135-73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сальмонеллы не допускаются в 25 мл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определять по .....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Санитарное содержание всех цехов и производственных подразделений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качество мойки, дезинфекции аппаратуры, оборудования, инвентаря, молокопроводов, кранов, рук работающих, санодежды и т.д.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палочек*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Общая бактериальная обсемененность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Санитарные правила для предприятий молочной промышленности. Минмясомолпром СССР от 10.07.70.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Инструкция по микробиологическому контролю производства на предприятиях молочной промышленности. Утв. Минмясомолпром СССР, согл. с МЗ СССР 05.01.76 (М., 1978)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*бактерии группы кишечных палочек в СЭС определяют с подтверждением.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1.5.5.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Продукция цехов,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изготавливающих детские жидкие молочные смеси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Общее количество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микроорганизмов (во всех, кроме кисломолочных);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коли-титр;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патогенные микроорганизмы семейства кишечных, в том числе сальмонеллы*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1. То же, что и в пункте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1.5.4.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Санитарные правила для детских молочных кухонь. Утв. МЗ СССР 25.02.71 N 942-71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4. 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отравлениях. Утв. МЗ СССР N 1135-73.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5. ТУ "Молоко стерилизованное витаминизированное" ТУ 49 557-79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* сальмонеллы не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допускаются в 100 мл определять по 4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1.5.6.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 для широкого потребления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количество микроорганизмов (для всех, кроме кисломолочных);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коли-титр*;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ГОСТ 9225-68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Инструкция по микробиологическому контролю производства на предприятиях молочной промышленности. Утв. Минмясомолпромом СССР, согл. с МЗ СССР 05.01.76 (М., 1978).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*бактерии группы кишечных палочек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определяют в СЭС с подтверждением.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1.5.7.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Молоко сухое, сливки сухие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количество микробов;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коли-титр;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дрожжи, плесени;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патогенные микроорганизмы семейства кишечных, в т.ч. сальмонеллы*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ГОСТ 10970-74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Инструкция по микробиологическому контролю производства на предприятиях молочной промышленности. Утв. Минмясомолпромом СССР и МЗ СССР 07.05.76.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отравлениях, N 1185-73.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*патогенные микроорганизмы и сальмонеллы определять в 25 г по 3.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1.5.8.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Творожный цех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1.5.8.1.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Смывы: краны, автоматы, упаковочный материал, ящики, инвентарь, ванны, руки персонала, санодежда и т.д.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микробиологическому контролю производства на предприятиях молочной промышленности.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Минмясомолпромом СССР и МЗ СССР 07.05.76.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1.5.8.2.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Творожные изделия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Бактерии группы кишечных палочек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Патогенные микроорганизмы семейства кишечных*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при эпидстанции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1.5.9.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2874-82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10-12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1.5.10.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Маточные и рабочие растворы дезсредств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Соответствие концентрации растворов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по МЗ СССР N 60 от 17.01.79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Цеха по изготовлению заквасочных культур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1.5.11.1.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Санитарное содержание оборудования, ванн, инвентаря; руки работающих, санодежда и т.д.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палочек; коагулазоположительные стафилококки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микробиологическому контролю производства на предприятиях молочной промышленности. Минмясомолпром СССР и МЗ СССР 05.01.76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1.5.11.2.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Жидкие заквасочные культуры творога, сметаны, ряженки, простокваши, ацидофильного молока, кефира, кумыса и т.д.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Микроскопический анализ; Бактериологический анализ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1.5.11.3.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Сухие заквасочные культуры для кисломолочных продуктов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Микроскопический анализ; Бактериологический анализ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ТУ 49560-79. Концентрат бактериальный сухой термофильных молочнокислых стрептококков. Согл. с МЗ СССР 23.02.79. ТУ 49895-82. Препарат бактериальный сухой бактостан. Согласовано с МЗ РСФСР 10.06.82 N 08П-11-748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1.5.11.4.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в цехах по изготовлению заквасочных культур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2874-82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1.5.11.5.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Маточные и рабочие растворы дезсредств для цехов по изготовлению заквасочных культур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Соответствие концентрации растворов;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по МЗ СССР N 60 от 17.01.79.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Цех по изготовлению мороженого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1.5.12.1.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технологическое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оборудование, резервуары, аппаратура, деревянное оборудование; руки работающих, санодежда и т.д.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Общее кол-во бактерий;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бактерии группы кишечных палочек.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4-6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1. Санитарные правила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для предприятий по изготовлению мороженого. Утв. МЗ СССР 15.07.77.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1.5.12.2.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пергамент, кашированная фольга, коробочки для тортов и т.д.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палочек, плесени.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1.5.12.3.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Мороженое всех сортов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Общее кол-во микробов.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Коли-титр.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Патогенные микроорганизмы семейства кишечных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ОСТ 4973-74. Мороженое.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1.5.12.4.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холодильные камеры.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Плесени.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-"-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Цех по производству сгущенных молочных консервов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1.5.13.1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оборудование, инвентарь, емкости, охладительные ванны, разливочные машины; банки и т.п.; руки работающих, спецодежда.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Общее кол-во бактерий.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Бактерии группы кишечных палочек.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Дрожжи.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микробиологическому контролю производства на предприятиях молочной промышленности. Соглас. МЗ СССР 05.01.76.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1.5.13.2.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продукция: сливки сгущенные с сахаром, какао со сгущенным молоком и сахаром, кофе натуральный со сгущенным молоком и сахаром, сгущенное цельное молоко с сахаром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Общее кол-во микроорганизмов.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Титр бактерий гр. кишечных палочек.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п.1.5.13.1.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ГОСТ 4937-60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ГОСТ 718-54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ГОСТ 719-54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ГОСТ 5.50-67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Цеха по производству сухих молочных консервов.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1.5.14.1.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оборудование, емкости; инвентарь; тара для фасовки и т.д.; руки персонала, спецодежда.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Общее кол-во бактерий.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 Бактерии группы кишечных палочек.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п.1.5.13.1.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1.5.14.2.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продукция: сухое цельное молоко, сухое обезжиренное молоко, сливки сухие и сливки сухие с сахаром.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-"-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п.1.5.13.1.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ГОСТ 4495-74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ГОСТ 10970-74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ГОСТ 1349-58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rPr>
          <w:trHeight w:val="15"/>
        </w:trPr>
        <w:tc>
          <w:tcPr>
            <w:tcW w:w="924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1.6. Предприятия сыродельной и маслодельной промышленности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1.6.1.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 Санитарное состояние предприятий, качество мойки и дезинфекции оборудования, инвентаря, ванн, молокопроводов и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т.д., рук работающих, спецодежды и т.д.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Бактерии группы кишечных палочек.*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Коагулазоположительные стафилококки; общая бактериальная обсемененность.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Инструкция по микробиологическому контролю производства на предприятиях молочной промышленности. Утв.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Минмясомолпромом и МЗ СССР 05.01.76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Бактерии группы кишечных пал. в СЭС определяют с подтвержден.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1.6.2.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Сыр (в конце созревания)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палочек.* Коагулазоположительные стафилококки;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Общая бактериальная обсемененность.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1.6.3.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Сыр плавленый.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палочек.*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Коагулазоположительные стафилококки;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1.6.4.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Все виды сладкосливочного масла.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кол-во микроорганизмов.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Бактерии группы кишечных палочек.*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1.6.5.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Все виды кисломолочного масла.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Коли-титр.*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п.6.1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1.6.6.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Санитарное состояние упаковочного материала - фольги, пленки, фольги-полиэтилена, тары.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палочек.*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1.6.7.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2874-82.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1.6.8.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Воздух помещений (10 л).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кол-во бактерий, дрожжи, плесень.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микробиологическому контролю производства на предприятиях молочной промышленности.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Минмясомолпром СССР 07.05.76. МЗ СССР 05.01.76.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1.6.9.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Маточные и рабочие растворы дезсредств.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Соответствие концентрации растворов.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2-4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МЗ СССР N 60 от 17.01.79.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1.7. Предприятия маргариновой промышленности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1.7.1.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Оборудование, трубопроводы после мойки и дезинфекции, банки, пергамент, подпергамент, подпергаментная пленка, кашированная фольга, картонные заготовки.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кол-во бактерий.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Бактерии группы кишечных палочек.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санитарно-бактериологическому контролю производства маргарина и майонеза на предприятиях маргариновой промышленности.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Минпищепром СССР, МЗ СССР 24.12.81.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1.7.2.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Руки персонала, соприкасающиеся с чистым оборудованием или продукцией; крышки майонезных банок.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1.7.3.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Маргарин, майонез.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кол-во бактерий.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Бактерии группы кишечных палочек.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Патогенные микроорганизмы, в т.ч. сальмонеллы.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1. Инструкция по санитарно-бактериологическому контролю производства маргарина и майонеза на предприятиях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маргариновой промышленности.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Минпищепром СССР, МЗ СССР 24.12.81.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отравлениях. Утв. МЗ СССР 20.12.73 N 1135-73.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1.7.4.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Заквасочная культура для майонеза.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Микроскопический анализ.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п.1.7.3.-1.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1.8. Предприятия мясоперерабатывающей промышленности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Колбасный цех.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Методические указания по санитарному контролю за предприятиями мясной промышленности. МЗ СССР 30.09.74 N 1185-74. Москва, 1976 год.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1.8.1.1.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до работы - обвалочное, шприцовочное, ливерное отделения - оборудование, инвентарь, тара, руки персонала, санодежда и т.д., оборудование машинного отделения.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палочек. Патогенная флора сем. кишечных, в т.ч. сальмонеллы.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 ГОСТ 9958-81.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отравлениях. Утв. МЗ СССР 20.12.73 N 1135-73. Москва, 1975 год.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1.8.1.2.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(изделия без оболочек). Поверхность готовой продукции.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микробная обсемененность; бакт. группы кишечных палочек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9792-73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ГОСТ 9958-81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1.8.1.3.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Общее кол-во микробов.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Бактерии группы кишечных палочек.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Сальмонеллы.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4. Сульфитредуцирующие, клостридии.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5. Коагулазоположительные стафилококки.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6. Бактерии рода протея.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9958-81.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Временные указания по микробиологическим нормативам для ряда особо скоропортящихся продуктов и методам их исследования. Утв. МЗ СССР 30.12.81 N 2510-81.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Консервный цех.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1.8.2.1.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 (до начала работ). Оборудование; инвентарь, руки персонала,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санодежда и т.д.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 Общая микробная обсемененность.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2. Бактерии группы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кишечных палочек.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Инструкция о порядке санитарно-технического контроля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консервов на производственных предприятиях, оптовых базах, в розничной торговле и предприятиях общественного питания. Утв. МЗ СССР 18.09.73 N 1191-73.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1.8.2.2.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продукция, консервы полные.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*Патогенные микроорганизмы.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То же, что в п.1.8.2.1.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ГОСТы: 10444.0-75,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10444.1-75, 10444.2-75, 10444.7-75, 10444.9-75, 10444.10-75.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СЭС при эпидситуации.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Цех по производству пастеризованных ветчинных консервов.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1.8.3.1.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инвентарь, жестяные банки, крышки (после санобработки), руки персонала, санодежда.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Бактерии группы кишечных палочек.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Бактерии рода протея.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Термофильные микроорганизмы.*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6-8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о порядке микробиологического контроля производства пастеризованных ветчинных консервов. Утв. Минмясомолпром СССР 30.06.82. Согл. МЗ СССР 29.06.82 N 123-5/594-11.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Ведомственная лаборатория.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1.8.3.2.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Ингредиенты - желатин, черный перец, поваренная соль, фосфаты, сахар, глюкоза*.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Количество мезофильных аэробных и фак. анаэробных микроорганизмов.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6-8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п.1.8.3.1.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1.8.3.3.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Коагулазоположительные стафилоккоки. Клостридии перфрингес.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В. cereus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CI. botulinum.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п.1.8.3.1.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ГОСТ 10444.2-75,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ГОСТ 10444.7-75,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4. ГОСТ 10444.9-75,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5. ГОСТ 10444.10-75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1.8.3.4.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Воздух помещений, в котором находится сырье до закатки банок.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Содержание микроорганизмов в 1 м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26" type="#_x0000_t75" alt="Нормативы проведения основных санитарно-бактериологических исследований объектов окружающей среды" style="width:9.65pt;height:21pt"/>
              </w:pic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п.1.8.3.1.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Цех по производству консервов для детского питания.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1.8.4.1.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оборудование, инвентарь, емкости, трубопроводы и т.д.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консервные банки.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Общая бактериальная обсемененность.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Бактерии группы кишечных палочек.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Бактерии рода протея.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соответствии с НТД, указанной во "Временных санитарно-гигиенических требованиях к производству мясных консервов для питания детей раннего возраста".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Минмясомолпром СССР 04.05.79.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Согл. МЗ СССР 29.05.79.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1.8.4.2.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Руки работающих, санодежда.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п.1.8.4.1.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1.8.4.3.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Мезофильные аэробные и фак. анаэробные микроорганизмы.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2. Бактерии группы Вас.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subtilis-licheniformis.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Термофильные аэробные и фак. анаэробные микроорганизмы.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4. Мезофильные и термофильные облигатные анаэробы.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 соответствии с НТД, указанной во "Временных санитарно-гигиенических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требованиях к производству мясных консервов для питания детей раннего возраста". Минмясомолпром СССР 04.05.79. МЗ СССР 29.05.79.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1.8.4.4.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Водопроводная вода питьевая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2874-82.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1.8.4.5.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Маточные и рабочие растворы дезсредств.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концентрации растворов.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по МЗ СССР N 60 от 17.01.79.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1.8.4.6.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Воздух.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Содержание микроорганизмов в 1 м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27" type="#_x0000_t75" alt="Нормативы проведения основных санитарно-бактериологических исследований объектов окружающей среды" style="width:9.65pt;height:21pt"/>
              </w:pic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о порядке микробиологического контроля производства пастеризованных ветчинных консервов. Утв. Минмясомолпромом СССР 30.06.82. МЗ СССР 29.06.82 N 123-5/594-11.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ED0" w:rsidRPr="00E30ED0" w:rsidRDefault="00E30ED0" w:rsidP="00E30ED0">
      <w:pPr>
        <w:shd w:val="clear" w:color="auto" w:fill="FFFFFF"/>
        <w:spacing w:after="0"/>
        <w:ind w:left="0" w:right="0" w:firstLine="0"/>
        <w:textAlignment w:val="baseline"/>
        <w:rPr>
          <w:rFonts w:ascii="Arial" w:eastAsia="Times New Roman" w:hAnsi="Arial" w:cs="Arial"/>
          <w:vanish/>
          <w:color w:val="242424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7"/>
        <w:gridCol w:w="15"/>
        <w:gridCol w:w="1968"/>
        <w:gridCol w:w="15"/>
        <w:gridCol w:w="1987"/>
        <w:gridCol w:w="15"/>
        <w:gridCol w:w="1148"/>
        <w:gridCol w:w="15"/>
        <w:gridCol w:w="1907"/>
        <w:gridCol w:w="20"/>
        <w:gridCol w:w="1398"/>
      </w:tblGrid>
      <w:tr w:rsidR="00E30ED0" w:rsidRPr="00E30ED0" w:rsidTr="00E30ED0">
        <w:trPr>
          <w:trHeight w:val="15"/>
        </w:trPr>
        <w:tc>
          <w:tcPr>
            <w:tcW w:w="1109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1.9. Предприятия рыбоперерабатывающей промышленности</w:t>
            </w: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оборудование, инвентарь, различные машины, руки работающих, санодежда и т.д. в цехах - рыбопосольном, консервном, коптильном, икорном.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бактериальная обсемененность. Бактерии группы кишечных палочек.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Санитарные правила для рыбоперерабатывающих предприятий (береговых). Утв. МЗ СССР 17.08.71 N 931-71.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Рыба горячего и холодного копчения.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Мезофильные аэробные и фак. анаэробные микроорганизмы. Бактерии группы кишечных палочек. Коагулазоположительные стафилоккоки. Сальмонеллы.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Методическая инструкция по санитарно-микробиологическому контролю производства кулинарных изделий из рыбы и нерыбных объектов морского промысла. Утв. Минрыбхозом СССР 15.12.77. Ленинград 1978.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Временные указания по микробиологическим нормативам для ряда особоскоропортящихся пищевых продуктов и методам их исследования. Утв. МЗ СССР 30.12.81 N 2510-81.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Кулинарное производство.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1.9.3.1.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 (до начала работ) руки рабочих и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санодежда.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Бактерии группы кишечных палочек.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п.1.9.2-1.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1.9.3.2.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инвентарь и оборудование.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бактериальная обсемененность.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Бактерии группы кишечных палочек.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1.9.3.3.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бумага для перестилки ящиков, тара для мелкой расфасовки.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бактериальная обсемененность.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1.9.3.4.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питьевая.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2874-82.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1.9.3.4.2.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децентрализованном водоснабжении.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1.9.3.5.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 кулинарного производства.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кол-во микроорганизмов. Бактерии группы кишечных палочек. Коагулазоположительные стафилококки. Сальмонеллы.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Методическая инструкция по санитарно-микробиологическому контролю производства кулинарных изделий из рыбы и нерыбных объектов морского промысла. Утв. МЗ СССР 09.03.78.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Временные указания по микробиологическим нормативам для ряда особо скоропортящихся пищевых продуктов и методам их исследования. Утв. МЗ СССР 30.12.81 N 2510-81.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1.9.3.6.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холодильные камеры.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Плесени.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Временная инструкция по оценке зараженности стен и воздуха холодильных камер плесенью. Согл. с МЗ СССР 24.05.68.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1.9.7.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Консервное производство.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1.9.7.1.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оборудование, посуда, инвентарь, закаточные, наполнительные, режущие машины, маслопроводы, томатопроводы, разливочные машины, масломерные трубки, руки персонала, санодежда (в соусоварочном отделении, моечном отделении; автоклавном отделении).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микробная обсемененность. Бактерии группы кишечных палочек.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о порядке санитарно-технического контроля на производственных предприятиях, оптовых базах, в розничной торговле и предприятиях общественного питания. Утв. МЗ СССР 18.09.73 N 1191-73.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1.9.7.2.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Контроль стерильности после автоклавирования.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10444.0-75.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10444.0-75. Консервы. Методы микробиологического анализа. Подготовка консервов к анализу.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1.9.7.3.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 консервного цеха.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*Патогенные микроорганизмы.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То же , что в п.1.9.7.1.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ГОСТ 10444.0-75,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ГОСТ 10444.1-75,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4. ГОСТ-10444.2-75,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5. ГОСТ 10444.7-75,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6. ГОСТ 10444.8-75,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7. ГОСТ 10444.9-75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8. ГОСТ 10444.10-75.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По эпидпоказаниям.</w:t>
            </w:r>
          </w:p>
        </w:tc>
      </w:tr>
      <w:tr w:rsidR="00E30ED0" w:rsidRPr="00E30ED0" w:rsidTr="00E30ED0">
        <w:trPr>
          <w:trHeight w:val="15"/>
        </w:trPr>
        <w:tc>
          <w:tcPr>
            <w:tcW w:w="1109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1.10. Консервные заводы по переработке овощей и фруктов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1.10.1.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транспортеры, машины для мойки и измельчения овощей и фруктов, протирочные машины, оборудование для бланширования, гомогенизаторы, шланги, танки и др. оборудование.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микробная обсемененность. Бактерии группы кишечных палочек.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 раза в 1 мес. в сезон переработки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санитарной обработке технологического оборудования на плодоовощном консервном предприятии. Утв. МЗ СССР 23.03.82.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1.10.2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Продукция перед стерилизацией в закатанных банках -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особенно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консервы для детского питания.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бактериальная обсемененность. Присутствие спор облигатных мезофильных и термофильных анаэробов. Определение цикла термофильных бацилл.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месяц в сезон переработки, 2 раза для детского питания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о порядке санитарно-технического контроля консервов на производственных предприятиях, оптовых базах, в розничной торговле и предприятиях общественного питания. МЗ СССР 18.09.73 N 1191-73.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1.10.3.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оборудование, инвентарь, аппараты, упаковочные материалы, тара в цехах по производству детских консервов.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 , что в п.1.10.1.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 раза в мес. в сезон переработки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То же , что в п.1.10.2.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Требования к таре и оборудованию, используемых при производстве консервов для детского питания. Минпищепром СССР 15.02.79 Согл. МЗ СССР 17.01.79. N 123-11/731.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3. Основные санитарно-гигиенические и организационно-технические требования к предприятиям и цехам, вырабатывающим консервы для детского питания.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Минпищепром СССР Утв. 09.09.77. Согл. МЗ СССР 23.08.77 N 123-14/1987-1.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1.10.4.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Присутствие спор облигатных мезофильных анаэробов.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р. в м-ц.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То же, что в п.1.10.2.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То же, что в п.1.10.3 (3).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1.10.5.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1.10.5.1.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Консервы группы А: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зеленый горошек - ГОСТ 15842-70, фасоль стручковая - ГОСТ 15979-70, кукуруза сахарная ГОСТ 15877-70, Консервы овощные, овощно-фруктовые, мясные, овощно-мясные для детского питания - ГОСТ 16440-70, ГОСТ 5.2047-73.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Патогенные микроорганизмы.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м-ц в сезон переработки.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о порядке санитарно-технического контроля консервов на производственных предприятиях, оптовых базах, в розничной торговле и предприятиях общественного питания. МЗ СССР 18.09.73 N 1191-73.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ГОСТы 10444.0-75, 104441-75, 10444.2-75, 10444.7-75, 10444.8-75, 104447.9-75, 10444.10-75.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1.10.5.2.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Консервная группа А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Первые и вторые обеденные блюда без мяса и с мясом, заправки для первых обеденных блюд, консервы-полуфабрикаты для общественного питания и др. консервы, имеющие рН выше 4,4.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п.1.10.5.1.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1.10.5.3.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Консервы группы Б: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неконцентрированные томатопродукты, цельноконсервированные томаты, томатные напитки.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Патогенные микроорганизмы.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п.1.10.5.1.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По эпидпоказаниям.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1.10.5.4.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Консервы группы Б: концентрированные томатопродукты, имеющие 12% и более сухих веществ.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п.1.10.5.1.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1.10.5.5.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Консервы группы В: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слабокислые овощные маринады и др. продукты, имеющие рН 3,7-4,4.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ж, что в п.1.10.5.1.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</w:tr>
    </w:tbl>
    <w:p w:rsidR="00E30ED0" w:rsidRPr="00E30ED0" w:rsidRDefault="00E30ED0" w:rsidP="00E30ED0">
      <w:pPr>
        <w:shd w:val="clear" w:color="auto" w:fill="FFFFFF"/>
        <w:spacing w:after="0"/>
        <w:ind w:left="0" w:right="0" w:firstLine="0"/>
        <w:textAlignment w:val="baseline"/>
        <w:rPr>
          <w:rFonts w:ascii="Arial" w:eastAsia="Times New Roman" w:hAnsi="Arial" w:cs="Arial"/>
          <w:vanish/>
          <w:color w:val="242424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6"/>
        <w:gridCol w:w="1888"/>
        <w:gridCol w:w="2112"/>
        <w:gridCol w:w="178"/>
        <w:gridCol w:w="854"/>
        <w:gridCol w:w="185"/>
        <w:gridCol w:w="1778"/>
        <w:gridCol w:w="161"/>
        <w:gridCol w:w="1323"/>
      </w:tblGrid>
      <w:tr w:rsidR="00E30ED0" w:rsidRPr="00E30ED0" w:rsidTr="00E30ED0">
        <w:trPr>
          <w:trHeight w:val="15"/>
        </w:trPr>
        <w:tc>
          <w:tcPr>
            <w:tcW w:w="1109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1.11. Предприятия холодильной промышленности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1.11.1.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 машины, оборудование, варочные автоматы,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мелкий инвентарь, руки работающих, санодежда и т.д.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Бактерии группы кишечных палочек.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Общая бактериальная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обсемененность. 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1. Методические указания по санитарно-бактериологическому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контролю на предприятиях общественного питания и торговли пищевыми продуктами. Утв. МЗ СССР 31.12.82 N 2657-82.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Временная инструкция по микробиологическому контролю производства быстрозамороженных готовых мясных блюд. Согл. МЗ СССР 07.01.77.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* При контроле за эффективностью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моющих средств.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1.11.2.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алюминивая фольга, формочки, целлофан, картонные коробки и т.п.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п.1.11.1 (2).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1.11.3.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Готовые блюда.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Количество мезофильных аэробных и фак. анаэробных микроорганизмов;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Бактерии группы кишечных палочек. Коагулазоположительные стафилококки. Сальмонеллы. 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То же, что в п.1.11.1 (1).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-"- - (2)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Временные указания по микробиологическим нормативам для ряда особо скоропортящихся пищевых продуктов и методам их исследования. Утв. МЗ СССР 30.12.81 N 2510-81.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1.11.4.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холодильные камеры.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Плесени.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Временная инструкция по микробиологическому контролю производства быстрозамороженных готовых мясных блюд. Согл. с МЗ СССР 07.01.77.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1.12. Предприятия пивобезалкогольной промышленности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1.12.1.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оборудование, инвентарь, стеклотара, руки работающих.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Плесени.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Дрожжи. 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Технологическая инструкция: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санитарно-микробиологический контроль пивоваренного и безалкогольного производства. Утв. Минпищепром СССР 29.04.80.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1.12.2.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бактериальная обсемененность. Коли-индекс.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Дрожжи. 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1.12.3.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питьевая.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2874-82.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lastRenderedPageBreak/>
              <w:t>Раздел 1.13. Предприятия хлебопекарной промышленности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1.13.1.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оборудование, тара, руки персонала в цеху готовой продукции.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Методические указания по проведению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бактериологических исследований на предприятиях, вырабатывающих кондитерские и кремовые изделия.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26.09.75 N 1351-75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1.13.2.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ГОСТ 2874-82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1.13.3.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Кондитерский цех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соответствии с пунктом 1.1.3.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rPr>
          <w:trHeight w:val="15"/>
        </w:trPr>
        <w:tc>
          <w:tcPr>
            <w:tcW w:w="1109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1.14. Предприятия макаронной промышленности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1.14.1.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оборудование моечного отделения, инвентарь, бастуны, матрицы.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Бактерии группы кишечных палочек.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Санитарные правила для предприятий макаронной промышленности. Утв. МЗ СССР 29.08.72 N 989-72.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1.14.2.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после обработки с поверхности яиц и сит в яйцебитне; руки работающих, спецодежда.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Бактерии группы кишечных палочек.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Патогенные микроорганизмы сем. кишечных. 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1.14.3.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Яичная масса.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-"-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1.14.4.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упаковочная тара и материалы.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-"-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1.14.5.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питьевая.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2874-82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1.14.6.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Маточные и рабочие растворы дез. средств.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концентрации растворов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-4*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МЗ СССР N 60 от 17.01.79.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________________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* Текст документа соответствует оригиналу. - Примечание изготовителя базы данных.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1.15. Предприятия пищеконцентратной промышленности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1.15.1.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оборудование, инвентарь, тара, руки работающих.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Общая бактериальная обсемененность.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Колиформы или бактерии группы кишечных палочек. 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микробиологическому контролю пищевых концентратов, пищевых продуктов сублимационной сушки и быстрозамороженных. Часть I. Минпищепром и Минплодоовощхоз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СССР Утв. 08.12.82 N 32-3-4/578.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1.15.2.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Воздух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бактериальная обсемененность.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Инструкция по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микробиологическому контролю пищевых концентратов, пищевых продуктов сублимационной сушки и быстрозамороженных. Часть I, Минпищепром и Минплодоовощхоз СССР Утв. 08.12.82 N 32-3-4/578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1.15.3.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питьевая.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ГОСТ 2874-82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1.15.4.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Морозильные камеры.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Дрожжи.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То же, что в пункте 1.15.1.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1.15.5.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Готовая продукция.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1.15.5.1.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Пищевые концентраты I и II блюд, сухие овощи, сухой мясной фарш, картофеле-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продукты, отвары, мука и готовые детские смеси, замороженные косточковые плоды.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Общая бактериальная обсеменность.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Колиформа.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Плесневые грибы. 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1.15.5.2.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Сухофрукты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3.E. coli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4. Плесневые грибы. 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1.16. Предприятия чайной промышленности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1.16.1.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u w:val="single"/>
                <w:lang w:eastAsia="ru-RU"/>
              </w:rPr>
              <w:t>Смывы: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с внутренних поверхностей агрегатов, аппаратуры, автоматов; руки работающих и т.д.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Бактерии группы кишечных палочек.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Плесень. 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Санитарные правила для предприятий чайной промышленности. Утв. МЗ СССР от 31.05.72 N 977-72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1.16.2.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Полуфабрикат чая.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Плесени, бактерии группы кишечных палочек.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1.16.3.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Маточные и рабочие растворы дез. средств.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Соответствие концентрации растворов.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по МЗ СССР N 60 от 17.01.79.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Раздел 1.17. Некоторые импортируемые продукты питания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1.17.1.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Мясные изделия, меланж яичный, молочные продукты, сыры, детские сухие смеси, рыбопродукты, сухие фрукты.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соответствие микробиологи-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ческим нормативам.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 мере поступления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1. Инструкция по проведению Государственного санитарного надзора за импортируемыми в СССР пищевым сырьем и продуктами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питания. МЗ СССР 30.03.82 N 2543-82.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2. </w:t>
            </w:r>
            <w:hyperlink r:id="rId18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Инструкция о порядке расследования, учета и проведения лабораторных исследований в учреждениях санитарно-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эпидемиологической службы при пищевых отравлениях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 </w:t>
            </w:r>
            <w:hyperlink r:id="rId19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МЗ СССР 20.12.73 N 1135-73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Инструкция по микробиологическому контролю производства на предприятиях молочной промышленности.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Минмясомолпромом СССР 07.01.76, согл. с МЗ СССР 05.01.76.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4. ГОСТ 10970-74 "Молоко коровье обезжиренное сухое".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5. Технические условия 49689-82 "Смеси сухие молочные для детского питания".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6. Инструкция о порядке санитарно-технического контроля консервов на производственных предприятиях, оптовых базах, в розничной торговле и предприятиях общественного питания.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18709-73 N 1191-73.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ED0" w:rsidRPr="00E30ED0" w:rsidRDefault="00E30ED0" w:rsidP="00E30ED0">
      <w:pPr>
        <w:shd w:val="clear" w:color="auto" w:fill="FFFFFF"/>
        <w:spacing w:after="0"/>
        <w:ind w:left="0" w:right="0" w:firstLine="0"/>
        <w:textAlignment w:val="baseline"/>
        <w:rPr>
          <w:rFonts w:ascii="Arial" w:eastAsia="Times New Roman" w:hAnsi="Arial" w:cs="Arial"/>
          <w:vanish/>
          <w:color w:val="242424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"/>
        <w:gridCol w:w="1636"/>
        <w:gridCol w:w="1647"/>
        <w:gridCol w:w="963"/>
        <w:gridCol w:w="913"/>
        <w:gridCol w:w="1885"/>
        <w:gridCol w:w="155"/>
        <w:gridCol w:w="1336"/>
      </w:tblGrid>
      <w:tr w:rsidR="00E30ED0" w:rsidRPr="00E30ED0" w:rsidTr="00E30ED0">
        <w:trPr>
          <w:trHeight w:val="15"/>
        </w:trPr>
        <w:tc>
          <w:tcPr>
            <w:tcW w:w="1109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before="283" w:after="170"/>
              <w:ind w:left="0" w:right="0"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E30ED0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Глава 2. Вода</w:t>
            </w: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2.1. Вода питьевая централизованного хозяйственно-питьевого водоснабжения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Вода питьевая перед поступлением в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сеть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2.1.1.1.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водопроводах из поверхностных 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Основные: индекс БГКП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 "Вода питьевая"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hyperlink r:id="rId20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18963-73 "Вода питьевая. Методы санитарно-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бактериологического анализа"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2.1.1.2.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водопроводах из подземных 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Индекс БГКП, ОМЧ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а) при стабильно хорошем качестве воды - 1 раз в квартал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б) при колебаниях качества воды в источнике - 1 раз в месяц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Дополнительные: патогенные и условно-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патогенные бактерии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 эпидпоказаниям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Методические указания по обнаружению возбудителей кишечных инфекций бактериальной природы в воде.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Утв. МЗ СССР 28.05.80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Инструктивно-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обнаружению возбудителей кишечных инфекций бактериальной и вирусной природы в воде.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Утв. МЗ СССР 05.03.74 N 1150-74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питьевая в распределитель-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ной сети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Основные: индекс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БГКП, ОМЧ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Число проб в зависимости от обслуживаемого СЭС населения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2874-82 "Вода питьевая"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hyperlink r:id="rId21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18963-73 "Вода питьевая. Методы санитарно-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бактериологического анализа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Кратность контроля санэпидслужбой определяется в каждом конкретном случае в зависимости от состояния централизован-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ных систем водоснабжения, эпидситуации и т.п.</w:t>
            </w:r>
          </w:p>
        </w:tc>
      </w:tr>
      <w:tr w:rsidR="00E30ED0" w:rsidRPr="00E30ED0" w:rsidTr="00E30ED0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число обслужи-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ваемого населе-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ния (человек)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число проб в месяц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 10000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right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 50000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right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до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100000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right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 1000000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right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свыше 1000000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right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Дополнительные: показатели свежего загрязнения (Е.соli), патогенные и условно-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патогенные бактерии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обнаружении бактериального загрязнения воды свыше 3 БГКП в 1 л воды по эпидпоказаниям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указания по обнаружению возбудителей кишечных инфекций бактериальной природы.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28.05.80;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Инструктивно-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обнаружению возбудителей кишечных инфекций бактериальной и вирусной природы в воде.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Утв. МЗ СССР 05.03.74 N 1150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rPr>
          <w:trHeight w:val="15"/>
        </w:trPr>
        <w:tc>
          <w:tcPr>
            <w:tcW w:w="1109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2.2. Вода децентрализованного хозяйственно-питьевого водоснабжения</w:t>
            </w: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колодцев и каптажей родников общественного пользования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Основной: индекс БГКП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Дополнительные: патогенные и условно-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патогенные бактерии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каждый характерный для данной климатической зоны сезон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 эпидпоказаниям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Санитарные правила по устройству и содержанию колодцев и каптажей родников, используемых для децентрализованного хозяйственно-питьевого водоснабжения.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Утв. МЗ СССР 20.02.75 N 1226-75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22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18963-73 "Вода питьевая. Методы санитарно-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бактериологического анализа"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обнаружению возбудителей кишечных инфекций бактериальной природы в воде.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Утв. МЗ СССР 28.05.80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колодцев, родников, хаузов, кяризов индивидуального пользования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Индекс БГКП, патогенные бактерии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 эпидпоказаниям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ED0" w:rsidRPr="00E30ED0" w:rsidRDefault="00E30ED0" w:rsidP="00E30ED0">
      <w:pPr>
        <w:shd w:val="clear" w:color="auto" w:fill="FFFFFF"/>
        <w:spacing w:after="0"/>
        <w:ind w:left="0" w:right="0" w:firstLine="0"/>
        <w:textAlignment w:val="baseline"/>
        <w:rPr>
          <w:rFonts w:ascii="Arial" w:eastAsia="Times New Roman" w:hAnsi="Arial" w:cs="Arial"/>
          <w:vanish/>
          <w:color w:val="242424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38"/>
        <w:gridCol w:w="1897"/>
        <w:gridCol w:w="1651"/>
        <w:gridCol w:w="1556"/>
        <w:gridCol w:w="1991"/>
        <w:gridCol w:w="1529"/>
      </w:tblGrid>
      <w:tr w:rsidR="00E30ED0" w:rsidRPr="00E30ED0" w:rsidTr="00E30ED0">
        <w:trPr>
          <w:trHeight w:val="15"/>
        </w:trPr>
        <w:tc>
          <w:tcPr>
            <w:tcW w:w="1109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2.3. Вода источников централизованного хозяйственно-питьевого водоснабжения</w:t>
            </w: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Поверхностный источник (эксплуатируемый)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Основные: индекс ЛКП, ОМЧ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Дополнительные: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патогенные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бактерии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месяц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а) в случаях превышения регламента по коли-индексу - 1 раз в месяц;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б) при неблагоприятной санитарной и эпидемической обстановке - 1 раз в месяц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17.1.3.03-77 "ОПГ. Правила выбора и оценка качества источников централизованного хозяйственно-питьевого водоснабжения"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микробиологическому анализу воды поверхностных водоемов.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Утв. МЗ СССР 19.01.81 N 2285-81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чаще по эпидпоказаниям</w:t>
            </w: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Выбор нового поверхностного источника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индекс ЛКП ОМЧ, индекс Е.coli: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индекс колифагов энтерококки патогенные бактерии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Подземный источник (эксплуатируе-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мый)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основные: индекс БГКП, ОМЧ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дополнительные: показатели свежего фекального загрязнения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(Е.coli)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патогенные и условно-патогенные бактерии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квартал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При обнаружении колебаний в уровне бактериального загрязнения для установления его характера и источника.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При неблагоприятной эпидобстановке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ГОСТ 17.1.3.03.-77 ОПГ. Правила выбора и оценка качества источников централизованного хозяйственно-питьевого водоснабжения. </w:t>
            </w:r>
            <w:hyperlink r:id="rId23" w:history="1"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18963-73 "Вода питьевая. Методы санитарно-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бактериологичес-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кого анализа"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Инструктивно-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обнаружению возбудителей кишечных инфекций.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05.03.74 N 1150-74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обнаружению возбудителей кишечных инфекций бактериальной природы в воде.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28.05.80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Периодичность контроля устанавливается с учетом степени надежности, постоянства состава воды в зависимости от местных природных, гидрологичес-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ких условий, эпидобста-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новки и т.п.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Анализ проводят в каждый характерный для данной климатической зоны период.</w:t>
            </w: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2.3.4.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Выбор нового подземного источника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Индекс БГКП ОМЧ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индекс Е.coli: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индекс колифагов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индекс энтерококков патогенные и условно-патогенные бактерии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В течение года в каждый характерный в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данном климатическом районе период, из каждого водоносного горизонта по две пробы с интервалом отбора не менее 24 часа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rPr>
          <w:trHeight w:val="15"/>
        </w:trPr>
        <w:tc>
          <w:tcPr>
            <w:tcW w:w="924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4. Вода водоемов</w:t>
            </w:r>
          </w:p>
        </w:tc>
      </w:tr>
      <w:tr w:rsidR="00E30ED0" w:rsidRPr="00E30ED0" w:rsidTr="00E30ED0">
        <w:tc>
          <w:tcPr>
            <w:tcW w:w="127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________________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* Вероятно, ошибка оригинала. Следует читать "2.4. Вода водоемов". - Примечание изготовителя базы данных.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зоне рекреации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(морских и пресных)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Основной: индекс ЛКП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дополнительные: патогенные бактерии (сальмонеллы, шигеллы и др.), стафилококки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 раза до начала купального сезона,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 раза в месяц в период купального сезона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 случаях превышения регламента по коли-индексу - 1 раз в месяц, чаще - при неблагоприятной эпидобстановке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24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17.1.5.02-80 "ОПГ. Гигиенические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требования к зонам рекреации водных объектов"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микробиологиче-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скому анализу воды поверхностных водоемов.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19.01.81 N 2285-81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водоемов в черте населенного пункта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Основной: индекс ЛКП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дополнительные: патогенные бактерии (сальмонеллы, шигеллы и др.)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 период водопользования 1 раз в месяц по эпидпоказаниям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25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Правила охраны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поверхностных вод от загрязнения сточными водами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 </w:t>
            </w:r>
            <w:hyperlink r:id="rId26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МЗ СССР 16.05.74 N 1166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микробиологическому анализу воды поверхностных водоемов.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19.01.81 N 2285-81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2.5. Вода купально-плавательных бассейнов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купально-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плавательных бассейнов с пресной водой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Основной: индекс БГКП, ОМЧ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дополнительные: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энтерококки, стафилококки, патогенные бактерии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месяц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При превышении регламента по коли-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индексу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 эпидпоказаниям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Рекомендации по обеззараживанию воды, дезинфекции подсобных помещений и санитарному режиму эксплуатации купальных плавательных бассейнов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Утв. МЗ СССР 19.03.75 N 1229-75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hyperlink r:id="rId27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18963-73 "Вода питьевая. Методы санитарно-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бактериологического анализа"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микробиологическому анализу воды поверхностных водоемов.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19.01.81 N 2285-81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Инструктивно-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устройству, эксплуатации и санитарному контролю плавательных бассейнов с морской водой.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05.06.76 N 1437-76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2.5.2.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купально-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плавательных бассейнов с морской водой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Индекс БГКП, ОМЧ, стафилококки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Показатели свежего фекального загрязнения (Е.coli, энтерококки) патогенные бактерии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реже 1 раза в квартал, чаще - по эпидпоказаниям при превышении регламента по коли-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индексу с целью выявления причин загрязнения по эпидпоказаниям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Инструктивно-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устройству, эксплуатации и санитарному контролю плавательных бассейнов с морской водой.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05.07.76 N 1437-76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hyperlink r:id="rId28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18963-73 "Вода питьевая. Методы санитарно-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бактериологического анализа"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микробиологи-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ческому анализу воды поверхностных водоемов.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19.01.81 N 2285-81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2.5.3.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Морская вода в местах заборов для купально-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плавательных бассейнов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Индекс ЛКП, энтерококки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квартал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Методические указания по гигиеническому контролю загрязнения морской среды.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17.10.80 N 2260-80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hd w:val="clear" w:color="auto" w:fill="E9ECF1"/>
              <w:spacing w:before="170" w:after="170"/>
              <w:ind w:left="0" w:right="0" w:firstLine="0"/>
              <w:textAlignment w:val="baseline"/>
              <w:outlineLvl w:val="3"/>
              <w:rPr>
                <w:rFonts w:eastAsia="Times New Roman" w:cs="Times New Roman"/>
                <w:sz w:val="31"/>
                <w:szCs w:val="31"/>
                <w:lang w:eastAsia="ru-RU"/>
              </w:rPr>
            </w:pPr>
            <w:r w:rsidRPr="00E30ED0">
              <w:rPr>
                <w:rFonts w:eastAsia="Times New Roman" w:cs="Times New Roman"/>
                <w:sz w:val="31"/>
                <w:szCs w:val="31"/>
                <w:lang w:eastAsia="ru-RU"/>
              </w:rPr>
              <w:t>2.6. Сточные воды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2.6.1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Хозяйственно-бытовые сточные воды; сточные воды инфекционных больниц;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животноводческих комплексов и ветеринарных учреждений (перед спуском в водоем после обеззараживания)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Основные: ЛКП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Дополнительные: патогенные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бактерии*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 раз в квартал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При оценке эффективности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обеззараживания; в случаях превышения регламента по коли-инддексу - 1-2 раза в год, чаще - по эпидпоказаниям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Правила охраны поверхностных вод от загрязнения сточными водами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Утв. МЗ СССР 16.05.74 N 1165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Инструктивно-методические указания по обнаружению возбудителей кишечных инфекций бактериальной и вирусной природы. Утв. МЗ СССР 05.03.74 N 1150-74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обнаружению возбудителей кишечных инфекций бактериальной природы в воде. Утв. МЗ СССР 28.05.80.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* В сточных водах до поступления на очистные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сооружения для обнаружения источников инфекции, изучения циркуляции возбудителей среди населения канализованного населенного пункта.</w:t>
            </w:r>
          </w:p>
        </w:tc>
      </w:tr>
      <w:tr w:rsidR="00E30ED0" w:rsidRPr="00E30ED0" w:rsidTr="00E30ED0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Методические рекомендации по изучению влияния животноводческих комплексов на окружающую среду. N 2289-81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Методические рекомендации по осуществлению надзора за сооружениями по очистке и обезвреживанию навоза и сточных вод ветеринарных учреждений.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17.05.78 N 1847.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При спуске сточных вод в водоем контролируют влияние в 1 км выше первого пункта водопользования 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2.6.2.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Сточные воды промышленных предприятий микробиологического синтеза;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производства бактериальных препаратов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Грибы-продуценты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Методические рекомендации по индикации грибов-продуцентов рода Candida и белка в объектах* окружающей среды при производстве кормовых дрожжей. Утв. МЗ СССР 1983 год.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ED0" w:rsidRPr="00E30ED0" w:rsidRDefault="00E30ED0" w:rsidP="00E30ED0">
      <w:pPr>
        <w:shd w:val="clear" w:color="auto" w:fill="FFFFFF"/>
        <w:spacing w:after="0"/>
        <w:ind w:left="0" w:right="0" w:firstLine="0"/>
        <w:textAlignment w:val="baseline"/>
        <w:rPr>
          <w:rFonts w:ascii="Arial" w:eastAsia="Times New Roman" w:hAnsi="Arial" w:cs="Arial"/>
          <w:vanish/>
          <w:color w:val="242424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8"/>
        <w:gridCol w:w="172"/>
        <w:gridCol w:w="1578"/>
        <w:gridCol w:w="1746"/>
        <w:gridCol w:w="163"/>
        <w:gridCol w:w="1205"/>
        <w:gridCol w:w="130"/>
        <w:gridCol w:w="2016"/>
        <w:gridCol w:w="1457"/>
      </w:tblGrid>
      <w:tr w:rsidR="00E30ED0" w:rsidRPr="00E30ED0" w:rsidTr="00E30ED0">
        <w:trPr>
          <w:trHeight w:val="15"/>
        </w:trPr>
        <w:tc>
          <w:tcPr>
            <w:tcW w:w="924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before="283" w:after="170"/>
              <w:ind w:left="0" w:right="0"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E30ED0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Глава 3. Детские дошкольные учреждения (ясли, ясли-сады, детские сады, дома ребенка, детские дома для детей дошкольного возраста)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Пищевые продукты, изготовляемые пищеблоками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детских дошкольных учреждений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ОМЧ; титр БГКП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"Инструктивно-методические указания по организации и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проведению СЭС лабораторных исследований по разделу гигиены детей и подростков".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Минздравом СССР от 09.09.67 N 691-67.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Смывы.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Предметы инвентаря и оборудования пищеблока, столовая и чайная посуда и приборы буфетов-раздаточных. Игрушки из групповых и игральных. Медицинский инструментарий и предметы ухода за детьми из изолятора и медицинской комнаты.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БГКП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"Методика санитарно-бактериологичес-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кого контроля на предприятиях общественного питания, торговли пищевыми продуктами".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Утв. Минздравом СССР 31 декабря 1982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выполнении смывов из изолятора, из медицинских комнат исследование проводить по приказу Минздрава СССР N 720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Бассейн, вода из ванн. Смывы.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Стены ванн, инвентарь раздевалок, душевых и т.д.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ОМЧ; титр БГКП;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БГКП 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неделю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1 раз в месяц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"Рекомендации по обеззараживанию, дезинфекции подсобных помещений и санитарному режиму, эксплуатации купально-плавательных бассейнов"</w:t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Минздрав СССР N 1229-75 от 19.03.75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before="283" w:after="170"/>
              <w:ind w:left="0" w:right="0"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E30ED0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Глава 4. Учебно-воспитательные учреждения (школы, школы-интернаты, детские дома, профтехучилища, техникумы и другие средние специальные учебные заведения)</w:t>
            </w: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Пищевые продукты, изготовляемые пищеблоками детских школьных и подростковых учреждений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ОМЧ;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титр БГКП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"Инструктивно-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методические указания по организации и проведению СЭС лабораторных исследований по разделу "Гигиена детей и подростков".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от 09.09.67 N 691-67</w:t>
            </w: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Смывы.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Предметы инвентаря и оборудования пищеблоков, столовая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и чайная посуда, приборы буфетов раздаточных. Игрушки из групповых и игральных.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Медицинский инструментарий и предметы ухода за детьми из медицинских комнат. Руки и спецодежда персонала.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БГКП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"Методика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бактерио-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логического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контроля на предприятиях общественного питания и торговли пищевыми продуктами". МЗ СССР 31.12.82</w:t>
            </w:r>
          </w:p>
        </w:tc>
      </w:tr>
      <w:tr w:rsidR="00E30ED0" w:rsidRPr="00E30ED0" w:rsidTr="00E30ED0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При выпол-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нении смывов из изоля-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торов и медицин-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ских комнат иссле-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дование проводить по </w:t>
            </w:r>
            <w:hyperlink r:id="rId29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приказу МЗ СССР N 720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Бассейны - вода в 2 точках до поступления на фильтр и после выхода с фильтра в период наибольшей нагрузки плавательного бассейна.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Смывы.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Предметы оборудования и инвентаря.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ОМЧ;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титр БГКП;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наличие энтерококка*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БГКП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 раз в неделю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1 раз в месяц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"Рекомендации по обеззара-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живанию, дезинфекции подсобных помещений и санитарному режиму, эксплуатации купально-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плавательных бассейнов".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Минздрав СССР N 1229-75 от 19.03.75</w:t>
            </w:r>
          </w:p>
        </w:tc>
      </w:tr>
      <w:tr w:rsidR="00E30ED0" w:rsidRPr="00E30ED0" w:rsidTr="00E30ED0">
        <w:trPr>
          <w:trHeight w:val="15"/>
        </w:trPr>
        <w:tc>
          <w:tcPr>
            <w:tcW w:w="924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before="283" w:after="170"/>
              <w:ind w:left="0" w:right="0"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E30ED0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Глава 5. Пионерские лагеря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питьевая,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Водоисточник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См. глава 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"Вода питьевая"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водоема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Водоем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Основные - ЛКП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* дополнительные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 раза в месяц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до сезона купания;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 раза в месяц в период сезона купания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ГОСТ 17.1.5.72-80 "Охрана природы. Гидросфера. Гигиенические требования к зонам рекреации водных объектов".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Методические указания по санитарно-микробиологи-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ческому анализу воды поверхностных водоемов. Утв. МЗ СССР 19.01.81 N 2285-81.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Санитарные правила устройства, оборудования и эксплуатации пляжей".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N 467-64 от 18.07.64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4. Санитарные правила устройства, содержания и организации режима пионерских лагерей.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30.09.75 N 1355-75.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по эпидпоказа-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ниям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См. раздел "Предприятия общественного питания"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Бассейн</w:t>
            </w: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См. раздел "Купально-плавательные бассейны".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Почва. Спортивные и игровые площадки. Зоны отдыха.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титр-коли; титр-перфрингенс; энтерококки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 раза до открытия лагеря и 2 раза после первой смены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"Методические указания по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микробиологическому исследованию почвы".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19.02.81 N 2293-81 и утв. МЗ СССР N 1446-76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ED0" w:rsidRPr="00E30ED0" w:rsidRDefault="00E30ED0" w:rsidP="00E30ED0">
      <w:pPr>
        <w:shd w:val="clear" w:color="auto" w:fill="FFFFFF"/>
        <w:spacing w:after="0"/>
        <w:ind w:left="0" w:right="0" w:firstLine="0"/>
        <w:textAlignment w:val="baseline"/>
        <w:rPr>
          <w:rFonts w:ascii="Arial" w:eastAsia="Times New Roman" w:hAnsi="Arial" w:cs="Arial"/>
          <w:vanish/>
          <w:color w:val="242424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886"/>
        <w:gridCol w:w="165"/>
        <w:gridCol w:w="1680"/>
        <w:gridCol w:w="1301"/>
        <w:gridCol w:w="53"/>
        <w:gridCol w:w="2022"/>
        <w:gridCol w:w="115"/>
        <w:gridCol w:w="1424"/>
      </w:tblGrid>
      <w:tr w:rsidR="00E30ED0" w:rsidRPr="00E30ED0" w:rsidTr="00E30ED0">
        <w:trPr>
          <w:trHeight w:val="15"/>
        </w:trPr>
        <w:tc>
          <w:tcPr>
            <w:tcW w:w="924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before="283" w:after="170"/>
              <w:ind w:left="0" w:right="0"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E30ED0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Глава 6. Аптеки лечебно-профилактических учреждений и хозрасчетные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6.1.1.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Лекарственные стерильные средства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Исследование на стерильность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реже 1 раза в квартал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МЗ СССР N 79 от 25.02.57 "Об утверждении инструкции по санитарному режиму в аптеках", Приложение N 2 к Приказу N 79 и "Методические указания по микробиологическому контролю в аптеках" МЗ СССР N 1201-74 от 04.12.74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6.1.2.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Готовые лекарственные средства (нестерилизован-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ные) дистиллированная вода, вспомогательные материалы и полуфабрикаты.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ОМЧ;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титр БГКП;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плесневые грибы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6.1.3.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Смывы.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Инвентарь, оборудование, лабораторное стекло, укупорочный материал, руки и спец. одежда персонала.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ОМЧ;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БГКП;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плесневые грибы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6.2.1.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Дистиллированная вода, используемая для приготовления инъекционных растворов и глазных капель. Раствор хлорида натрия. Глазные капли (нестерильные).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Инъекционные растворы до их стерилизации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ОМЧ;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БГКП и плесневые грибы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реже 2 раз в квартал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Минздрава СССР N 573 от 30.11.62 "Об утверждении временных нормативов предельнодопустимого содержания непатогенных микроорганизмов в лекарственных формах аптек" и "Методические указания" МЗ СССР N 1201-74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6.2.2.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Инъекционные растворы после их стерилизации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Исследование на стерильность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30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 xml:space="preserve">Приложение N 2 к приказу МЗ СССР N 720 от 31.07.78 "Инструкция по бактериологическому контролю комплекса гигиенических </w:t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lastRenderedPageBreak/>
                <w:t>мероприятий в ЛПУ (отделениях хирургического профиля, в палатах и отделениях реанимации и интенсивной терапии"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6.3.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Глазные капли, подвергнутые стерилизации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Исследование на стерильность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реже 2 раз в квартал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31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Приложение N 2 к приказу МЗ СССР N 720 от 31.07.78 "Инструкция по бактериологическому контролю комплекса гигиенических мероприятий в ЛПУ (отделениях хирургического профиля, палатах и отделениях реанимации и интенсивной терапии"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before="283" w:after="170"/>
              <w:ind w:left="0" w:right="0"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E30ED0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Глава 7. Родильные дома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Воздушная среда (родильный зал первого и второго отделения, палаты для новорожденных первого и второго отделения, палаты для недоношенных и травмированных детей, послеродовые палаты первого и второго отделений, операционные, манипуляционные, комнаты сбора и стерилизации грудного молока)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содержание микроорганизмов в 1 м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28" type="#_x0000_t75" alt="Нормативы проведения основных санитарно-бактериологических исследований объектов окружающей среды" style="width:7.95pt;height:17pt"/>
              </w:pic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Содержание золотистого стафилококка в 1 м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29" type="#_x0000_t75" alt="Нормативы проведения основных санитарно-бактериологических исследований объектов окружающей среды" style="width:7.95pt;height:17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реже 4 раз в год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1 раз в квартал.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Вне плана обследования по эпид. показаниям и после профилакт. закрытия.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МЗ СССР N 1230 от 06.07.79 "О профилактике заболеваний в акушерских стационарах", приложение N 4 "Инструкция по бактериологическому контролю эффективности санитарно-гигиенических мероприятий в акушерских стационарах".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Бактериоло-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гические лаборатории ЛПУ проводят контроль не реже 1 раза в месяц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Смывы.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Предметы ухода за новорожденными, родильницами и роженицами (инвентарь, оборудование, руки и спецодежда персонала). Предметы оборудования комнаты для сбора и пастеризации грудного молока.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БГКП, золотистый стафилококк, синегнойная палочка, протей.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Грудное молоко после пастеризации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ОМЧ; титр БГКП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Лекарственные средства нестерильные. Аптека. Пост медицинской сестры; палата новорожденных.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ОМЧ; БГКП,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плесневые грибы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реже 4 раз в год.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1 раз в квартал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Вне плана обследования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по эпид. показаниям и после профилак. закрытия.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Приказ МЗ СССР N 1230 от 06.07.79 "О профилактике заболеваний в акушерских стационарах", приложение N 4 "Инструкция по бактериологическому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контролю эффективности санитарно-гигиенических мероприятий в акушерских стационарах".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7.5.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Лекарственные средства стерильные. Жидкости, используемые для питья новорожденных, масла, применяемые для ежедневного туалета новорожденных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Исследование на стерильность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Перевязочный шовный материал, медицинский инструментарий, системы переливания крови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rPr>
          <w:trHeight w:val="15"/>
        </w:trPr>
        <w:tc>
          <w:tcPr>
            <w:tcW w:w="924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before="283" w:after="170"/>
              <w:ind w:left="0" w:right="0"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E30ED0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Глава 8. Лечебно-профилактические учреждения (отделения хирургического профиля, палаты и отделения реанимации и интенсивной терапии)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Воздушная среда (операционные блоки, перевязочные, послеоперационные палаты, отделения и палаты реанимации и интенсивной терапии)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содержание микробов в 1 м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30" type="#_x0000_t75" alt="Нормативы проведения основных санитарно-бактериологических исследований объектов окружающей среды" style="width:7.35pt;height:17pt"/>
              </w:pic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Содержание золотистого стафилококка в 1 м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31" type="#_x0000_t75" alt="Нормативы проведения основных санитарно-бактериологических исследований объектов окружающей среды" style="width:7.95pt;height:17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реже 2 раз в год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32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Приказ МЗ СССР N 720 от 31.07.78 "Об улучшении медицинской помощи больным с гнойными хирургическими заболеваниями и усилении мероприятий по борьбе с внутрибольничными инфекциями"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hyperlink r:id="rId33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Приложение N 2</w:t>
              </w:r>
            </w:hyperlink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Лаборатории ЛПУ 1 раз в месяц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Смывы. Предметы ухода за больными, инвентарь, оборудование, руки, спецодежда медицинского персонала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БГКП; золотистый стафилококк; синегнойная палочка; аэромондо (строго по показаниям)*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"Инструкция по бактериологичес-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кому контролю комплекса сан. гигиенических мероприятий в ЛПУ (отделениях хирургического профиля, в палатах и отделениях реанимации и интенсивной терапии).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по показаниям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Перевязочный, шовный материал, хирургический инструментарий, шприцы, иглы к ним, системы переливания крови многократного использования, операционное белье.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Исследование на стерильность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Смывы. Кожа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операционного поля и руки хирурга.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-"-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Для лабораторий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ЛПУ контроль материала на стерильность 1 раз в неделю</w:t>
            </w: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before="283" w:after="170"/>
              <w:ind w:left="0" w:right="0"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E30ED0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lastRenderedPageBreak/>
              <w:t>Глава 9. Неинфекционные стационары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Воздух, приемное отделение; палаты интенсивной терапии; палаты детей возраста до 1 мес. и до 1 года;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процедурные, ингаляционные; физиотерапевти-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ческие кабинеты, стоматологичес-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кие кабинеты; комнаты лечебной гимнастики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ОМЧ в 1 м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32" type="#_x0000_t75" alt="Нормативы проведения основных санитарно-бактериологических исследований объектов окружающей среды" style="width:7.95pt;height:17pt"/>
              </w:pic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воздуха; патогенный стафилококк в 1 м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33" type="#_x0000_t75" alt="Нормативы проведения основных санитарно-бактериологических исследований объектов окружающей среды" style="width:7.95pt;height:17pt"/>
              </w:pic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 воздуха*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* патогенные бактерии семейства кишечных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Методические рекомендации по неспецифической профилактике внутрибольничных, аэрогенных инфекций в детских неинфекционных стационарах.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07.09.79 N 1060-79.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2. </w:t>
            </w:r>
            <w:hyperlink r:id="rId34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Приказ по МЗ СССР N 720 от 31.07.78 "Об улучшении медицинской помощи больным с гнойными хирургическими </w:t>
              </w:r>
              <w:r w:rsidRPr="00E30ED0">
                <w:rPr>
                  <w:rFonts w:eastAsia="Times New Roman" w:cs="Times New Roman"/>
                  <w:color w:val="00466E"/>
                  <w:sz w:val="16"/>
                  <w:szCs w:val="16"/>
                  <w:u w:val="single"/>
                  <w:lang w:eastAsia="ru-RU"/>
                </w:rPr>
                <w:br/>
              </w:r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заболеваниями и усилении мероприятий по борьбе с внутрибольничной инфекцией"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Исследования воздуха седимента-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ционным методом только в исключительных случаях.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* по эпид. показаниям.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Cмывы: приемное отделение; палаты интенсивной терапии; палаты больных; процедурные комнаты, комнаты лечебной гимнастики и массажа (стены, оборудование, предметы, столы, инвентарь, спецодежда, пеленки, соски; больничное белье, руки персонала, игрушки, аппаратура и др.; системы для внутривенного капельного вливания; перевязочный и шовный материал; шприцы, иглы, медицинский инструментарий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Общая микробная обсемененность;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патогенные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стафилококки; БГКП;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* - синегнойная палочка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на стерильность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Кол-во смывов определяется в зависимости от эпидситуации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* - для процедурных кабинетов, палат для детей возраста до 1 года, а также систем внутривенных капельных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Растворы для питья детям в возрасте до 1 месяца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на стерильность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Методические рекомендации по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Приказу по МЗ СССР N 1230 от 06.12.79 "О профилактике заболеваний в акушерских стационарах".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2. Приказ N 1026 от 19.10.82 "Об усилении контроля за санитарным состоянием роддомов, детских лечебно-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профилактических учреждений и аптек".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9.4.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Растворы для питья детей старшего возраста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ОМЧ; БГКП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Методические рекомендации по неспецифической профилактике внутрибольничных инфекций в детских неинфекционных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стационарах.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07.09.79 N 1060-79.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2. </w:t>
            </w:r>
            <w:hyperlink r:id="rId35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18963-73 "Вода питьевая"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патогенные бактерии по эпидпоказаниям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Грудное молоко; после пастеризации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БГКП; патогенный стафилококк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по МЗ СССР N 1230 от 06.12.79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Растворы для парентерального и внутривенного введения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- на стерильность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- по показаниям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Лечебные грязи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БГКП; патогенный стафилококк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документ разрабаты-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вается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Смывы, на качество дезинфекции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БГКП; патогенный стафилококк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Приказ по МЗ СССР N 60 от 17.01.79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Рабочие дезинфициру-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ющие растворы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Соответствие концентрации маточных и рабочих растворов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см. раздел "Предприятия общественного питания"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9.11.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Бассейн</w:t>
            </w:r>
          </w:p>
        </w:tc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см. главу "Купально-плавательные бассейны"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9.12.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Вода водопроводная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см. глава 2 "Вода питьевая"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- по показаниям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9.13.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Хирургические кабинеты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см. глава "ЛПУ. Хирургические отделения"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9.14.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Стерилизацион-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ная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см. раздел "Центральные стерилизационные отделения"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before="283" w:after="170"/>
              <w:ind w:left="0" w:right="0"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E30ED0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Глава 10. Инфекционные стационары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Смывы.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Предметы ухода за больными с целью контроля качества текущей и заключительной дезинфекции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 кишечных инфекциях смыв исследуют на наличие БГКП, при капельных - на стафилококк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реже 1 раза в квартал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Приказ Минздрава СССР N 60 от 17.01.79 "О мерах по дальнейшему укреплению и развитию дезинфекционного дела"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Приложения N 3 и N 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before="283" w:after="170"/>
              <w:ind w:left="0" w:right="0"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E30ED0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Глава 11. Центральные стерилизационные отделения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Cмывы.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Предметы инвентаря и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оборудования (стерильной и нестерильной зоны)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Содержание бактерий на 100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см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34" type="#_x0000_t75" alt="Нормативы проведения основных санитарно-бактериологических исследований объектов окружающей среды" style="width:7.95pt;height:17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Не реже 1 раза в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Приказ МЗ СССР N 60 от 17.01.79 "О мерах по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дальнейшему укреплению дезинфекционного дела". Приложения приказа N 3 и N 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11.2.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Воздушная среда (стерильная и нестерильная зона)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Общее содержание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микробных тел в 1 м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pict>
                <v:shape id="_x0000_i1035" type="#_x0000_t75" alt="Нормативы проведения основных санитарно-бактериологических исследований объектов окружающей среды" style="width:9.65pt;height:17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Стерилизационный материал (шприцы, иглы к ним и др.)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Исследование на стерильность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Не реже 1 раза в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hyperlink r:id="rId36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Приказ Минздрава СССР N 720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.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hyperlink r:id="rId37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Приложение N 2</w:t>
              </w:r>
            </w:hyperlink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12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before="283" w:after="170"/>
              <w:ind w:left="0" w:right="0"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E30ED0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Глава 12. Почва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Почвы с территорий детских дошкольных учреждений (игровые площадки, песочницы),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 территорий детских оздоровительных учреждений.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Образцы почв с территорий курортов и зон отдыха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Индексы лактозоположи-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тельных кишечных палочек, энтерококков, сальмонелл, титр CI. Perfringens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* Патогенные микроорганизмы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 раза в год: весной, летом, осенью.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До загрузки между сменами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</w:p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"-"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Методические указания по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микробиологическому исследованию почвы, 1977, утверждены МЗ CCCР 04.08.76 N 1446-76 и 1981, утвержд. МЗ СССР 19.02.81 N 2293-81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по эпид-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показаниям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Образцы почв с полей орошения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Индексы лактозоположи-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тельных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кишечных палочек, энтерококков, сальмонелл, титр Cl. Perfringens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 раза в год: весной, летом, осенью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Методические указания по осуществлению государственного надзора за устройством и эксплуатацией ЗПО. М., 1975.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17.11.75 N 1369-75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Образцы почв с территорий животноводческих и свиноводческих комплексов и с территории их санитарно-защитных зон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Индексы лактозоположи-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тельных палочек, энтерококков, патогенных серотипов кишечных палочек, сальмонелл, титр CI.Perfringens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 раза в год: весной, летом, осенью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Методические рекомендации по изучению влияния животноводческих комплексов на окружающую среду. М., 1981 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Утвержд. МЗ СССР 09.02.81 N 2289-81.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Методические указания по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микробиологическому исследованию почвы, 1977.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04.08.76 N 1446-76 и 1981,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CCCР 19.02.81 N 2293-81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12.4.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Образцы почв с территорий санитарно-защитных зон предприятий микробиологичес-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кой промышленности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Индексы лактозоположи-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тельных кишечных палочек, энтерококков, титр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Сl. Perfringens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** Индексы основных продуцентов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3 раза в год: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весной, летом, осенью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 Методические рекомендации "Санитарно-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 xml:space="preserve">микробиологические исследования объемов окружающей среды в связи с производством и 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применением бактериальных инсектицидов на основе Вас.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17.07.79 N 2037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Методические рекомендации по индикации грибов-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продуцентов рода ..... и белка в объектах окружающей среды при производстве кормовых дрожжей. М., 1983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** в зависимости от специфики предприятий</w:t>
            </w:r>
          </w:p>
        </w:tc>
      </w:tr>
      <w:tr w:rsidR="00E30ED0" w:rsidRPr="00E30ED0" w:rsidTr="00E30E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12.5.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Образцы почв населенных мест.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Образцы почв с территорий зон санитарной охраны источников водоснабжения. Образцы почв территорий санитарно-защитных зон промышленных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предприятий.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Образцы почв сельскохозяйствен-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ных угодий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Индексы лактозоположи-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тельных кишечных палочек, энтерококков, титр Cl.Perfringens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* Патогенные микроорганизмы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 раза в год: весной, летом, осенью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1. </w:t>
            </w:r>
            <w:hyperlink r:id="rId38" w:history="1">
              <w:r w:rsidRPr="00E30ED0">
                <w:rPr>
                  <w:rFonts w:eastAsia="Times New Roman" w:cs="Times New Roman"/>
                  <w:color w:val="00466E"/>
                  <w:sz w:val="16"/>
                  <w:u w:val="single"/>
                  <w:lang w:eastAsia="ru-RU"/>
                </w:rPr>
                <w:t>ГОСТ 17.4.2.01-81 от 20 марта 1981 года N 1476 "Охрана природы. Почвы. Номенклатура показателей санитарного состояния</w:t>
              </w:r>
            </w:hyperlink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", 1981 год.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2. Методические указания по санитарно-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микробиологическому исследованию почвы 1977 года.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04.09.76 и 1981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от 18.02.81 N 2293-81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3. Оценочные показатели санитарного состояния почвы населенных мест. М., 1977.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Утв. МЗ СССР 07.07.77 N 1739-77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ED0" w:rsidRPr="00E30ED0" w:rsidRDefault="00E30ED0" w:rsidP="00E30ED0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* по эпид-</w:t>
            </w:r>
            <w:r w:rsidRPr="00E30ED0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показаниям</w:t>
            </w:r>
          </w:p>
        </w:tc>
      </w:tr>
    </w:tbl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30ED0"/>
    <w:rsid w:val="0043343F"/>
    <w:rsid w:val="00545744"/>
    <w:rsid w:val="006875A4"/>
    <w:rsid w:val="008C48F0"/>
    <w:rsid w:val="009216A3"/>
    <w:rsid w:val="00B81A35"/>
    <w:rsid w:val="00C1744F"/>
    <w:rsid w:val="00E30ED0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30ED0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0ED0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0ED0"/>
    <w:pPr>
      <w:spacing w:before="100" w:beforeAutospacing="1" w:after="100" w:afterAutospacing="1"/>
      <w:ind w:left="0" w:righ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0ED0"/>
    <w:pPr>
      <w:spacing w:before="100" w:beforeAutospacing="1" w:after="100" w:afterAutospacing="1"/>
      <w:ind w:left="0" w:right="0"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E30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30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30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30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30ED0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30ED0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0ED0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E30ED0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E30E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75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73621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72922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55016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78057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47454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0330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25674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8570" TargetMode="External"/><Relationship Id="rId13" Type="http://schemas.openxmlformats.org/officeDocument/2006/relationships/hyperlink" Target="http://docs.cntd.ru/document/1200016985" TargetMode="External"/><Relationship Id="rId18" Type="http://schemas.openxmlformats.org/officeDocument/2006/relationships/hyperlink" Target="http://docs.cntd.ru/document/1200053010" TargetMode="External"/><Relationship Id="rId26" Type="http://schemas.openxmlformats.org/officeDocument/2006/relationships/hyperlink" Target="http://docs.cntd.ru/document/901355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12663" TargetMode="External"/><Relationship Id="rId34" Type="http://schemas.openxmlformats.org/officeDocument/2006/relationships/hyperlink" Target="http://docs.cntd.ru/document/9037947" TargetMode="External"/><Relationship Id="rId7" Type="http://schemas.openxmlformats.org/officeDocument/2006/relationships/hyperlink" Target="http://docs.cntd.ru/document/1200053010" TargetMode="External"/><Relationship Id="rId12" Type="http://schemas.openxmlformats.org/officeDocument/2006/relationships/hyperlink" Target="http://docs.cntd.ru/document/1200016985" TargetMode="External"/><Relationship Id="rId17" Type="http://schemas.openxmlformats.org/officeDocument/2006/relationships/hyperlink" Target="http://docs.cntd.ru/document/1200046508" TargetMode="External"/><Relationship Id="rId25" Type="http://schemas.openxmlformats.org/officeDocument/2006/relationships/hyperlink" Target="http://docs.cntd.ru/document/9013557" TargetMode="External"/><Relationship Id="rId33" Type="http://schemas.openxmlformats.org/officeDocument/2006/relationships/hyperlink" Target="http://docs.cntd.ru/document/9037947" TargetMode="External"/><Relationship Id="rId38" Type="http://schemas.openxmlformats.org/officeDocument/2006/relationships/hyperlink" Target="http://docs.cntd.ru/document/12000063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46508" TargetMode="External"/><Relationship Id="rId20" Type="http://schemas.openxmlformats.org/officeDocument/2006/relationships/hyperlink" Target="http://docs.cntd.ru/document/1200012663" TargetMode="External"/><Relationship Id="rId29" Type="http://schemas.openxmlformats.org/officeDocument/2006/relationships/hyperlink" Target="http://docs.cntd.ru/document/903794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53010" TargetMode="External"/><Relationship Id="rId11" Type="http://schemas.openxmlformats.org/officeDocument/2006/relationships/hyperlink" Target="http://docs.cntd.ru/document/1200053010" TargetMode="External"/><Relationship Id="rId24" Type="http://schemas.openxmlformats.org/officeDocument/2006/relationships/hyperlink" Target="http://docs.cntd.ru/document/1200008296" TargetMode="External"/><Relationship Id="rId32" Type="http://schemas.openxmlformats.org/officeDocument/2006/relationships/hyperlink" Target="http://docs.cntd.ru/document/9037947" TargetMode="External"/><Relationship Id="rId37" Type="http://schemas.openxmlformats.org/officeDocument/2006/relationships/hyperlink" Target="http://docs.cntd.ru/document/903794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1200053010" TargetMode="External"/><Relationship Id="rId15" Type="http://schemas.openxmlformats.org/officeDocument/2006/relationships/hyperlink" Target="http://docs.cntd.ru/document/1200046508" TargetMode="External"/><Relationship Id="rId23" Type="http://schemas.openxmlformats.org/officeDocument/2006/relationships/hyperlink" Target="http://docs.cntd.ru/document/1200012663" TargetMode="External"/><Relationship Id="rId28" Type="http://schemas.openxmlformats.org/officeDocument/2006/relationships/hyperlink" Target="http://docs.cntd.ru/document/1200012663" TargetMode="External"/><Relationship Id="rId36" Type="http://schemas.openxmlformats.org/officeDocument/2006/relationships/hyperlink" Target="http://docs.cntd.ru/document/9037947" TargetMode="External"/><Relationship Id="rId10" Type="http://schemas.openxmlformats.org/officeDocument/2006/relationships/hyperlink" Target="http://docs.cntd.ru/document/1200053010" TargetMode="External"/><Relationship Id="rId19" Type="http://schemas.openxmlformats.org/officeDocument/2006/relationships/hyperlink" Target="http://docs.cntd.ru/document/1200053010" TargetMode="External"/><Relationship Id="rId31" Type="http://schemas.openxmlformats.org/officeDocument/2006/relationships/hyperlink" Target="http://docs.cntd.ru/document/9037947" TargetMode="External"/><Relationship Id="rId4" Type="http://schemas.openxmlformats.org/officeDocument/2006/relationships/hyperlink" Target="http://docs.cntd.ru/document/1200053010" TargetMode="External"/><Relationship Id="rId9" Type="http://schemas.openxmlformats.org/officeDocument/2006/relationships/hyperlink" Target="http://docs.cntd.ru/document/1200028570" TargetMode="External"/><Relationship Id="rId14" Type="http://schemas.openxmlformats.org/officeDocument/2006/relationships/hyperlink" Target="http://docs.cntd.ru/document/1200046508" TargetMode="External"/><Relationship Id="rId22" Type="http://schemas.openxmlformats.org/officeDocument/2006/relationships/hyperlink" Target="http://docs.cntd.ru/document/1200012663" TargetMode="External"/><Relationship Id="rId27" Type="http://schemas.openxmlformats.org/officeDocument/2006/relationships/hyperlink" Target="http://docs.cntd.ru/document/1200012663" TargetMode="External"/><Relationship Id="rId30" Type="http://schemas.openxmlformats.org/officeDocument/2006/relationships/hyperlink" Target="http://docs.cntd.ru/document/9037947" TargetMode="External"/><Relationship Id="rId35" Type="http://schemas.openxmlformats.org/officeDocument/2006/relationships/hyperlink" Target="http://docs.cntd.ru/document/1200012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10700</Words>
  <Characters>60990</Characters>
  <Application>Microsoft Office Word</Application>
  <DocSecurity>0</DocSecurity>
  <Lines>508</Lines>
  <Paragraphs>143</Paragraphs>
  <ScaleCrop>false</ScaleCrop>
  <Company>Microsoft</Company>
  <LinksUpToDate>false</LinksUpToDate>
  <CharactersWithSpaces>71547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2017-08-14T05:07:00Z</dcterms:created>
  <dcterms:modified xsi:type="dcterms:W3CDTF">2017-08-14T05:07:00Z</dcterms:modified>
</cp:coreProperties>
</file>